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FC2968" w14:paraId="54949766" w14:textId="77777777" w:rsidTr="00FC2968">
        <w:tc>
          <w:tcPr>
            <w:tcW w:w="5850" w:type="dxa"/>
            <w:hideMark/>
          </w:tcPr>
          <w:p w14:paraId="62AF8256" w14:textId="06E219B9" w:rsidR="00FC2968" w:rsidRDefault="00FC2968" w:rsidP="00FC2968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71269588"/>
            <w:r w:rsidRPr="00FC2968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022806AC" w14:textId="00E1912E" w:rsidR="00FC2968" w:rsidRDefault="00FC2968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 w:rsidRPr="00FC2968"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FC2968" w14:paraId="429FEEE4" w14:textId="77777777" w:rsidTr="00FC2968">
        <w:tc>
          <w:tcPr>
            <w:tcW w:w="5850" w:type="dxa"/>
            <w:hideMark/>
          </w:tcPr>
          <w:p w14:paraId="6381169F" w14:textId="75187669" w:rsidR="00FC2968" w:rsidRDefault="00FC2968" w:rsidP="00FC2968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A4DB830" w14:textId="5108B68F" w:rsidR="00FC2968" w:rsidRDefault="00FC2968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>
              <w:rPr>
                <w:b/>
                <w:bCs/>
              </w:rPr>
              <w:t>Independence - Freedom - Happiness</w:t>
            </w:r>
          </w:p>
        </w:tc>
      </w:tr>
    </w:tbl>
    <w:bookmarkEnd w:id="0"/>
    <w:p w14:paraId="21FAE9F4" w14:textId="608F72FC" w:rsidR="00866FED" w:rsidRPr="0040617F" w:rsidRDefault="00FC2968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DD4C00" wp14:editId="5C9CF5DB">
                <wp:simplePos x="0" y="0"/>
                <wp:positionH relativeFrom="column">
                  <wp:posOffset>885190</wp:posOffset>
                </wp:positionH>
                <wp:positionV relativeFrom="paragraph">
                  <wp:posOffset>34925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E0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7pt;margin-top:2.7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K4V079sAAAAHAQAA&#10;DwAAAAAAAAAAAAAAAAApBAAAZHJzL2Rvd25yZXYueG1sUEsFBgAAAAAEAAQA8wAAADEFAAAAAA==&#10;"/>
            </w:pict>
          </mc:Fallback>
        </mc:AlternateContent>
      </w: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9A893" wp14:editId="5501C3EA">
                <wp:simplePos x="0" y="0"/>
                <wp:positionH relativeFrom="column">
                  <wp:posOffset>3952240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EFE3" id="Straight Arrow Connector 2" o:spid="_x0000_s1026" type="#_x0000_t32" style="position:absolute;margin-left:311.2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ByeR5G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31EDFE06" w14:textId="6A81CFFF" w:rsidR="0040617F" w:rsidRPr="00F0659D" w:rsidRDefault="00C43A9E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bookmarkStart w:id="1" w:name="_Hlk71270802"/>
      <w:r>
        <w:rPr>
          <w:bCs/>
          <w:i/>
        </w:rPr>
        <w:t>Ho Chi Minh City</w:t>
      </w:r>
      <w:r w:rsidR="00F0659D" w:rsidRPr="00F0659D">
        <w:rPr>
          <w:bCs/>
          <w:i/>
          <w:lang w:val="vi-VN"/>
        </w:rPr>
        <w:t xml:space="preserve">, </w:t>
      </w:r>
      <w:r w:rsidR="00284DB0">
        <w:rPr>
          <w:bCs/>
          <w:i/>
        </w:rPr>
        <w:t>day</w:t>
      </w:r>
      <w:r w:rsidR="00F0659D" w:rsidRPr="00F0659D">
        <w:rPr>
          <w:bCs/>
          <w:i/>
          <w:lang w:val="vi-VN"/>
        </w:rPr>
        <w:t xml:space="preserve"> … </w:t>
      </w:r>
      <w:r w:rsidR="00284DB0">
        <w:rPr>
          <w:bCs/>
          <w:i/>
        </w:rPr>
        <w:t>month</w:t>
      </w:r>
      <w:r w:rsidR="00F0659D" w:rsidRPr="00F0659D">
        <w:rPr>
          <w:bCs/>
          <w:i/>
          <w:lang w:val="vi-VN"/>
        </w:rPr>
        <w:t xml:space="preserve"> …</w:t>
      </w:r>
      <w:r w:rsidR="00284DB0">
        <w:rPr>
          <w:bCs/>
          <w:i/>
        </w:rPr>
        <w:t xml:space="preserve"> year</w:t>
      </w:r>
      <w:r w:rsidR="00F0659D" w:rsidRPr="00F0659D">
        <w:rPr>
          <w:bCs/>
          <w:i/>
          <w:lang w:val="vi-VN"/>
        </w:rPr>
        <w:t xml:space="preserve"> 20……</w:t>
      </w:r>
    </w:p>
    <w:bookmarkEnd w:id="1"/>
    <w:p w14:paraId="1236F17E" w14:textId="77777777" w:rsidR="001A7B3D" w:rsidRPr="00153CD1" w:rsidRDefault="001A7B3D" w:rsidP="00153CD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C74DD5" w14:textId="74D68E2B" w:rsidR="00096F05" w:rsidRDefault="00014788" w:rsidP="00096F05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ADVISORS’ EVALUATION ON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H.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DISSERTATION</w:t>
      </w:r>
    </w:p>
    <w:p w14:paraId="51D7A1C2" w14:textId="5CE59ACF" w:rsidR="001209E9" w:rsidRPr="00FC2968" w:rsidRDefault="00FC2968" w:rsidP="00096F05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FC2968">
        <w:rPr>
          <w:rFonts w:ascii="Times New Roman" w:hAnsi="Times New Roman" w:cs="Times New Roman"/>
          <w:b/>
          <w:iCs/>
          <w:sz w:val="32"/>
          <w:szCs w:val="32"/>
        </w:rPr>
        <w:t xml:space="preserve">FOR </w:t>
      </w:r>
      <w:bookmarkStart w:id="2" w:name="_Hlk71269655"/>
      <w:bookmarkStart w:id="3" w:name="_Hlk71270825"/>
      <w:r w:rsidRPr="00FC2968">
        <w:rPr>
          <w:rFonts w:ascii="Times New Roman" w:hAnsi="Times New Roman" w:cs="Times New Roman"/>
          <w:b/>
          <w:iCs/>
          <w:sz w:val="32"/>
          <w:szCs w:val="32"/>
          <w:lang w:val="en-US"/>
        </w:rPr>
        <w:t>FACULTY</w:t>
      </w:r>
      <w:r w:rsidRPr="00FC2968">
        <w:rPr>
          <w:rFonts w:ascii="Times New Roman" w:hAnsi="Times New Roman" w:cs="Times New Roman"/>
          <w:b/>
          <w:iCs/>
          <w:sz w:val="32"/>
          <w:szCs w:val="32"/>
        </w:rPr>
        <w:t xml:space="preserve">-LEVEL </w:t>
      </w:r>
      <w:bookmarkEnd w:id="2"/>
      <w:r w:rsidRPr="00FC2968">
        <w:rPr>
          <w:rFonts w:ascii="Times New Roman" w:hAnsi="Times New Roman" w:cs="Times New Roman"/>
          <w:b/>
          <w:iCs/>
          <w:sz w:val="32"/>
          <w:szCs w:val="32"/>
          <w:lang w:val="en-US"/>
        </w:rPr>
        <w:t>EXAMINING COMMITTEE</w:t>
      </w:r>
      <w:bookmarkEnd w:id="3"/>
    </w:p>
    <w:p w14:paraId="58656A23" w14:textId="77777777" w:rsidR="008E1241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C5385F" w14:paraId="087A046B" w14:textId="77777777" w:rsidTr="00984B73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AA9746" w14:textId="32F8A348" w:rsidR="00C5385F" w:rsidRDefault="00C5385F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Ph.D. candidate’s full name:</w:t>
            </w:r>
          </w:p>
        </w:tc>
      </w:tr>
      <w:tr w:rsidR="00EB1619" w14:paraId="3DEE653D" w14:textId="77777777" w:rsidTr="00EB1619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A47B8" w14:textId="371CC47C" w:rsidR="00EB1619" w:rsidRDefault="00EB1619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C857A2" w14:paraId="6F08E7F4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0821E3" w14:textId="7A5C6DD4" w:rsidR="00C857A2" w:rsidRDefault="002E5007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Ph.D. Dissertation </w:t>
            </w:r>
            <w:r w:rsidR="00096F05">
              <w:rPr>
                <w:sz w:val="26"/>
                <w:szCs w:val="26"/>
              </w:rPr>
              <w:t>Title:</w:t>
            </w:r>
          </w:p>
        </w:tc>
      </w:tr>
      <w:tr w:rsidR="00C5385F" w14:paraId="33EF99C8" w14:textId="77777777" w:rsidTr="004B4807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955986" w14:textId="41F154A7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985488" w14:textId="4892CBB3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 code</w:t>
            </w:r>
            <w:r>
              <w:rPr>
                <w:sz w:val="26"/>
                <w:szCs w:val="26"/>
                <w:lang w:val="vi-VN"/>
              </w:rPr>
              <w:t xml:space="preserve">: </w:t>
            </w:r>
          </w:p>
        </w:tc>
      </w:tr>
      <w:tr w:rsidR="00C5385F" w14:paraId="7A3D25A1" w14:textId="77777777" w:rsidTr="00984B73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58A72" w14:textId="137BBF75" w:rsidR="00C5385F" w:rsidRDefault="00C5385F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bookmarkStart w:id="4" w:name="_Hlk71267142"/>
            <w:r>
              <w:rPr>
                <w:sz w:val="26"/>
                <w:szCs w:val="26"/>
              </w:rPr>
              <w:t>Main advisor’s full name:</w:t>
            </w:r>
          </w:p>
        </w:tc>
      </w:tr>
      <w:tr w:rsidR="0049160F" w14:paraId="0EFE6124" w14:textId="77777777" w:rsidTr="004B4807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C85" w14:textId="7AC1A2E6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</w:p>
          <w:p w14:paraId="34D39852" w14:textId="500326CE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B0EE1" w14:textId="77777777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463233EA" w14:textId="300783E1" w:rsidR="0049160F" w:rsidRPr="00FC2968" w:rsidRDefault="0049160F" w:rsidP="00096F05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49160F" w14:paraId="0C781FA0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9E7A3" w14:textId="1011DEB1" w:rsidR="0049160F" w:rsidRPr="004B4807" w:rsidRDefault="0049160F">
            <w:pPr>
              <w:pStyle w:val="BodyText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FC2968">
              <w:rPr>
                <w:sz w:val="26"/>
                <w:szCs w:val="26"/>
              </w:rPr>
              <w:t>:</w:t>
            </w:r>
          </w:p>
        </w:tc>
      </w:tr>
      <w:tr w:rsidR="00984B73" w14:paraId="39D61412" w14:textId="77777777" w:rsidTr="00984B73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06EC4" w14:textId="1B558D57" w:rsidR="00984B73" w:rsidRDefault="00984B73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tr w:rsidR="004B4807" w14:paraId="74CA1DED" w14:textId="77777777" w:rsidTr="00525E3A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1522C" w14:textId="44F231F0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Co-advisor’s full name:</w:t>
            </w:r>
          </w:p>
        </w:tc>
      </w:tr>
      <w:tr w:rsidR="004B4807" w14:paraId="68D853E0" w14:textId="77777777" w:rsidTr="00525E3A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F2EE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title:</w:t>
            </w:r>
            <w:r w:rsidRPr="00FC2968">
              <w:rPr>
                <w:sz w:val="26"/>
                <w:szCs w:val="26"/>
                <w:lang w:eastAsia="ja-JP"/>
              </w:rPr>
              <w:t>…..</w:t>
            </w:r>
          </w:p>
          <w:p w14:paraId="3876423E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Appointment</w:t>
            </w:r>
            <w:r w:rsidRPr="00FC2968">
              <w:rPr>
                <w:sz w:val="26"/>
                <w:szCs w:val="26"/>
                <w:lang w:eastAsia="ja-JP"/>
              </w:rPr>
              <w:t xml:space="preserve"> </w:t>
            </w:r>
            <w:r w:rsidRPr="00FC2968">
              <w:rPr>
                <w:sz w:val="26"/>
                <w:szCs w:val="26"/>
                <w:lang w:val="vi-VN" w:eastAsia="ja-JP"/>
              </w:rPr>
              <w:t>year: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D81DB1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val="vi-VN" w:eastAsia="ja-JP"/>
              </w:rPr>
              <w:t>Academic degree:</w:t>
            </w:r>
          </w:p>
          <w:p w14:paraId="1CF7C8A0" w14:textId="77777777" w:rsidR="004B4807" w:rsidRPr="00FC2968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FC2968">
              <w:rPr>
                <w:sz w:val="26"/>
                <w:szCs w:val="26"/>
                <w:lang w:eastAsia="ja-JP"/>
              </w:rPr>
              <w:t>Defense</w:t>
            </w:r>
            <w:r w:rsidRPr="00FC2968">
              <w:rPr>
                <w:sz w:val="26"/>
                <w:szCs w:val="26"/>
                <w:lang w:val="vi-VN" w:eastAsia="ja-JP"/>
              </w:rPr>
              <w:t xml:space="preserve"> year:</w:t>
            </w:r>
          </w:p>
        </w:tc>
      </w:tr>
      <w:tr w:rsidR="004B4807" w14:paraId="5674F14D" w14:textId="77777777" w:rsidTr="00525E3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16A997" w14:textId="77777777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Major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</w:tr>
      <w:tr w:rsidR="004B4807" w14:paraId="1B2FCDF1" w14:textId="77777777" w:rsidTr="00525E3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A02F1" w14:textId="77777777" w:rsidR="004B4807" w:rsidRDefault="004B4807" w:rsidP="00525E3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Workplace:</w:t>
            </w:r>
          </w:p>
        </w:tc>
      </w:tr>
      <w:bookmarkEnd w:id="4"/>
    </w:tbl>
    <w:p w14:paraId="1E05501C" w14:textId="77777777" w:rsidR="00C857A2" w:rsidRDefault="00C857A2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DEFF2A" w14:textId="77777777"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  <w:bookmarkStart w:id="5" w:name="_Hlk71270939"/>
    </w:p>
    <w:p w14:paraId="23BF781C" w14:textId="08DF8C47" w:rsidR="00096F05" w:rsidRDefault="00096F05" w:rsidP="00096F05">
      <w:pPr>
        <w:pStyle w:val="BodyTex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COMMENTS</w:t>
      </w:r>
    </w:p>
    <w:bookmarkEnd w:id="5"/>
    <w:p w14:paraId="603FC585" w14:textId="77777777" w:rsidR="004A48FF" w:rsidRPr="00367C23" w:rsidRDefault="004A48FF" w:rsidP="004A48FF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1. On the quality of the dissertation (goals, contributions to theory and reality,...):</w:t>
      </w:r>
    </w:p>
    <w:p w14:paraId="03153931" w14:textId="75C85D79" w:rsidR="004A48FF" w:rsidRDefault="004A48FF" w:rsidP="004A48FF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bookmarkStart w:id="6" w:name="_Hlk71269468"/>
      <w:r w:rsidRPr="004A48FF">
        <w:rPr>
          <w:bCs/>
          <w:sz w:val="26"/>
          <w:szCs w:val="26"/>
          <w:lang w:val="sv-SE"/>
        </w:rPr>
        <w:tab/>
      </w:r>
    </w:p>
    <w:p w14:paraId="5E87F44B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DEA54AC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169ABA3" w14:textId="1933D7D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bookmarkStart w:id="7" w:name="_Hlk71270367"/>
      <w:r w:rsidRPr="004A48FF">
        <w:rPr>
          <w:bCs/>
          <w:sz w:val="26"/>
          <w:szCs w:val="26"/>
          <w:lang w:val="sv-SE"/>
        </w:rPr>
        <w:tab/>
      </w:r>
    </w:p>
    <w:bookmarkEnd w:id="7"/>
    <w:p w14:paraId="2196A7D5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2BB15BD7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bookmarkEnd w:id="6"/>
    <w:p w14:paraId="43A69F2B" w14:textId="2EF4CA8B" w:rsidR="00FC2968" w:rsidRPr="00367C23" w:rsidRDefault="00FC2968" w:rsidP="00FC2968">
      <w:pPr>
        <w:pStyle w:val="BodyText"/>
        <w:tabs>
          <w:tab w:val="right" w:leader="dot" w:pos="9810"/>
        </w:tabs>
        <w:jc w:val="left"/>
        <w:rPr>
          <w:b/>
          <w:bCs/>
          <w:sz w:val="26"/>
          <w:szCs w:val="26"/>
          <w:lang w:val="sv-SE"/>
        </w:rPr>
      </w:pPr>
      <w:r w:rsidRPr="00367C23">
        <w:rPr>
          <w:b/>
          <w:bCs/>
          <w:sz w:val="26"/>
          <w:szCs w:val="26"/>
          <w:lang w:val="sv-SE"/>
        </w:rPr>
        <w:t>2. On the quality of published articles:</w:t>
      </w:r>
    </w:p>
    <w:p w14:paraId="4E1D0931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AF67E95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lastRenderedPageBreak/>
        <w:tab/>
      </w:r>
    </w:p>
    <w:p w14:paraId="6D62F58A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872A00E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072E25F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2633393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B16CB6A" w14:textId="40269CD7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3. On Ph.D. candidate’s qualification:</w:t>
      </w:r>
    </w:p>
    <w:p w14:paraId="72BE58CE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B61BED7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FE2F614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1072B0C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83A6100" w14:textId="77777777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4. On Ph.D. candidate’s learning and research attitude: </w:t>
      </w:r>
    </w:p>
    <w:p w14:paraId="0B0B0D4E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420A27AD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AA101FC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2DD5F285" w14:textId="77777777" w:rsid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03C5A738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3219861A" w14:textId="1044923F" w:rsidR="00FC2968" w:rsidRPr="00FC2968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6E71CF07" w14:textId="334CA752" w:rsidR="00FC2968" w:rsidRPr="00367C23" w:rsidRDefault="00FC2968" w:rsidP="00FC2968">
      <w:pPr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5. Suggestions </w:t>
      </w:r>
      <w:bookmarkStart w:id="8" w:name="_Hlk71270489"/>
      <w:bookmarkStart w:id="9" w:name="_Hlk71270409"/>
      <w:r w:rsidRPr="0021573E">
        <w:rPr>
          <w:rFonts w:ascii="Times New Roman" w:hAnsi="Times New Roman" w:cs="Times New Roman"/>
          <w:sz w:val="26"/>
          <w:szCs w:val="26"/>
          <w:lang w:val="sv-SE"/>
        </w:rPr>
        <w:t>(</w:t>
      </w:r>
      <w:bookmarkStart w:id="10" w:name="_Hlk71270461"/>
      <w:r w:rsidRPr="0021573E">
        <w:rPr>
          <w:rFonts w:ascii="Times New Roman" w:hAnsi="Times New Roman" w:cs="Times New Roman"/>
          <w:sz w:val="26"/>
          <w:szCs w:val="26"/>
          <w:lang w:val="sv-SE"/>
        </w:rPr>
        <w:t>Please specify your Approval/</w:t>
      </w:r>
      <w:r w:rsidRPr="0021573E">
        <w:rPr>
          <w:rFonts w:ascii="Times New Roman" w:hAnsi="Times New Roman" w:cs="Times New Roman"/>
          <w:sz w:val="26"/>
          <w:szCs w:val="26"/>
        </w:rPr>
        <w:t>Disapproval</w:t>
      </w:r>
      <w:r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 for the Ph.D. </w:t>
      </w:r>
      <w:bookmarkEnd w:id="10"/>
      <w:r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candidates to defend Ph.D. disseration at Faculty-level </w:t>
      </w:r>
      <w:r w:rsidR="00367C23" w:rsidRPr="0021573E">
        <w:rPr>
          <w:rFonts w:ascii="Times New Roman" w:hAnsi="Times New Roman" w:cs="Times New Roman"/>
          <w:sz w:val="26"/>
          <w:szCs w:val="26"/>
          <w:lang w:val="sv-SE"/>
        </w:rPr>
        <w:t xml:space="preserve">Examining </w:t>
      </w:r>
      <w:r w:rsidRPr="0021573E">
        <w:rPr>
          <w:rFonts w:ascii="Times New Roman" w:hAnsi="Times New Roman" w:cs="Times New Roman"/>
          <w:sz w:val="26"/>
          <w:szCs w:val="26"/>
          <w:lang w:val="sv-SE"/>
        </w:rPr>
        <w:t>Committee)</w:t>
      </w:r>
      <w:r w:rsidRPr="00367C23">
        <w:rPr>
          <w:rFonts w:ascii="Times New Roman" w:hAnsi="Times New Roman" w:cs="Times New Roman"/>
          <w:b/>
          <w:bCs/>
          <w:sz w:val="26"/>
          <w:szCs w:val="26"/>
          <w:lang w:val="sv-SE"/>
        </w:rPr>
        <w:t>:</w:t>
      </w:r>
      <w:bookmarkEnd w:id="8"/>
    </w:p>
    <w:bookmarkEnd w:id="9"/>
    <w:p w14:paraId="31AB38C7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  <w:r w:rsidRPr="004A48FF">
        <w:rPr>
          <w:bCs/>
          <w:sz w:val="26"/>
          <w:szCs w:val="26"/>
          <w:lang w:val="sv-SE"/>
        </w:rPr>
        <w:tab/>
      </w:r>
    </w:p>
    <w:p w14:paraId="1F203974" w14:textId="77777777" w:rsidR="00FC2968" w:rsidRPr="001209E9" w:rsidRDefault="00FC2968" w:rsidP="00FC2968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249D0B5B" w14:textId="77777777" w:rsidR="00FC2968" w:rsidRDefault="00FC2968" w:rsidP="00FC2968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66A67657" w14:textId="77777777" w:rsidR="00FC2968" w:rsidRPr="004A48FF" w:rsidRDefault="00FC2968" w:rsidP="00FC2968">
      <w:pPr>
        <w:pStyle w:val="BodyText"/>
        <w:tabs>
          <w:tab w:val="right" w:leader="dot" w:pos="9810"/>
        </w:tabs>
        <w:jc w:val="left"/>
        <w:rPr>
          <w:bCs/>
          <w:sz w:val="26"/>
          <w:szCs w:val="26"/>
          <w:lang w:val="sv-SE"/>
        </w:rPr>
      </w:pPr>
    </w:p>
    <w:p w14:paraId="60A1A0B6" w14:textId="5A7E8693" w:rsidR="001209E9" w:rsidRPr="008E1241" w:rsidRDefault="001209E9" w:rsidP="001209E9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bookmarkStart w:id="11" w:name="_Hlk71270505"/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HCM</w:t>
      </w:r>
      <w:r w:rsidR="00F14103">
        <w:rPr>
          <w:rFonts w:ascii="Times New Roman" w:hAnsi="Times New Roman" w:cs="Times New Roman"/>
          <w:i/>
          <w:sz w:val="26"/>
          <w:szCs w:val="26"/>
          <w:lang w:val="sv-SE"/>
        </w:rPr>
        <w:t>C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, 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day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 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mo</w:t>
      </w:r>
      <w:r w:rsidR="00791A7F">
        <w:rPr>
          <w:rFonts w:ascii="Times New Roman" w:hAnsi="Times New Roman" w:cs="Times New Roman"/>
          <w:i/>
          <w:sz w:val="26"/>
          <w:szCs w:val="26"/>
          <w:lang w:val="sv-SE"/>
        </w:rPr>
        <w:t>n</w:t>
      </w:r>
      <w:r w:rsidR="00C65FF4">
        <w:rPr>
          <w:rFonts w:ascii="Times New Roman" w:hAnsi="Times New Roman" w:cs="Times New Roman"/>
          <w:i/>
          <w:sz w:val="26"/>
          <w:szCs w:val="26"/>
          <w:lang w:val="sv-SE"/>
        </w:rPr>
        <w:t>th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 </w:t>
      </w:r>
      <w:r w:rsidR="00791A7F">
        <w:rPr>
          <w:rFonts w:ascii="Times New Roman" w:hAnsi="Times New Roman" w:cs="Times New Roman"/>
          <w:i/>
          <w:sz w:val="26"/>
          <w:szCs w:val="26"/>
          <w:lang w:val="sv-SE"/>
        </w:rPr>
        <w:t>year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 ........</w:t>
      </w:r>
    </w:p>
    <w:bookmarkEnd w:id="11"/>
    <w:p w14:paraId="51187104" w14:textId="77777777" w:rsidR="00096F05" w:rsidRDefault="00096F05" w:rsidP="00096F0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Co-</w:t>
      </w:r>
      <w:r>
        <w:rPr>
          <w:rFonts w:ascii="Times New Roman" w:hAnsi="Times New Roman" w:cs="Times New Roman"/>
          <w:b/>
          <w:sz w:val="26"/>
          <w:szCs w:val="26"/>
        </w:rPr>
        <w:t>advisor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(if any)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Main</w:t>
      </w:r>
      <w:r>
        <w:rPr>
          <w:rFonts w:ascii="Times New Roman" w:hAnsi="Times New Roman" w:cs="Times New Roman"/>
          <w:b/>
          <w:sz w:val="26"/>
          <w:szCs w:val="26"/>
        </w:rPr>
        <w:t xml:space="preserve"> advisor</w:t>
      </w:r>
    </w:p>
    <w:p w14:paraId="31B49799" w14:textId="77777777" w:rsidR="00096F05" w:rsidRDefault="00096F05" w:rsidP="00096F05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</w:r>
      <w:bookmarkStart w:id="12" w:name="_Hlk71270511"/>
      <w:r>
        <w:rPr>
          <w:rFonts w:ascii="Times New Roman" w:hAnsi="Times New Roman" w:cs="Times New Roman"/>
          <w:i/>
          <w:sz w:val="26"/>
          <w:szCs w:val="26"/>
        </w:rPr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bookmarkEnd w:id="12"/>
    </w:p>
    <w:p w14:paraId="234CB7C1" w14:textId="051DCAF8" w:rsidR="000E4622" w:rsidRDefault="000E4622" w:rsidP="001209E9">
      <w:pPr>
        <w:pStyle w:val="Default"/>
        <w:spacing w:after="120"/>
        <w:ind w:firstLine="562"/>
        <w:jc w:val="center"/>
        <w:rPr>
          <w:lang w:val="vi-VN"/>
        </w:rPr>
      </w:pPr>
    </w:p>
    <w:p w14:paraId="63003AEC" w14:textId="1AE15DBB" w:rsidR="00941E73" w:rsidRDefault="00941E73" w:rsidP="001209E9">
      <w:pPr>
        <w:pStyle w:val="Default"/>
        <w:spacing w:after="120"/>
        <w:ind w:firstLine="562"/>
        <w:jc w:val="center"/>
        <w:rPr>
          <w:lang w:val="vi-VN"/>
        </w:rPr>
      </w:pPr>
    </w:p>
    <w:p w14:paraId="52D59B49" w14:textId="67B31CE1" w:rsidR="00941E73" w:rsidRDefault="00941E73" w:rsidP="001209E9">
      <w:pPr>
        <w:pStyle w:val="Default"/>
        <w:spacing w:after="120"/>
        <w:ind w:firstLine="562"/>
        <w:jc w:val="center"/>
        <w:rPr>
          <w:lang w:val="vi-VN"/>
        </w:rPr>
      </w:pPr>
    </w:p>
    <w:sectPr w:rsidR="00941E73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D297" w14:textId="77777777" w:rsidR="00BB2778" w:rsidRDefault="00BB2778" w:rsidP="00866FED">
      <w:pPr>
        <w:spacing w:after="0" w:line="240" w:lineRule="auto"/>
      </w:pPr>
      <w:r>
        <w:separator/>
      </w:r>
    </w:p>
  </w:endnote>
  <w:endnote w:type="continuationSeparator" w:id="0">
    <w:p w14:paraId="0433D075" w14:textId="77777777" w:rsidR="00BB2778" w:rsidRDefault="00BB277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3E05F756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3ACC">
          <w:rPr>
            <w:rFonts w:ascii="Times New Roman" w:hAnsi="Times New Roman" w:cs="Times New Roman"/>
            <w:sz w:val="24"/>
            <w:szCs w:val="24"/>
          </w:rPr>
          <w:t>2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C07D" w14:textId="77777777" w:rsidR="00BB2778" w:rsidRDefault="00BB2778" w:rsidP="00866FED">
      <w:pPr>
        <w:spacing w:after="0" w:line="240" w:lineRule="auto"/>
      </w:pPr>
      <w:r>
        <w:separator/>
      </w:r>
    </w:p>
  </w:footnote>
  <w:footnote w:type="continuationSeparator" w:id="0">
    <w:p w14:paraId="1CCE1518" w14:textId="77777777" w:rsidR="00BB2778" w:rsidRDefault="00BB277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07B1D7F2" w:rsidR="00866FED" w:rsidRPr="00CB46A2" w:rsidRDefault="00325304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4788"/>
    <w:rsid w:val="00034616"/>
    <w:rsid w:val="00050D82"/>
    <w:rsid w:val="0005217F"/>
    <w:rsid w:val="00060254"/>
    <w:rsid w:val="00096F05"/>
    <w:rsid w:val="000A7E74"/>
    <w:rsid w:val="000B7439"/>
    <w:rsid w:val="000E4622"/>
    <w:rsid w:val="000F5129"/>
    <w:rsid w:val="001137DD"/>
    <w:rsid w:val="001209E9"/>
    <w:rsid w:val="00153CD1"/>
    <w:rsid w:val="00157009"/>
    <w:rsid w:val="00184A64"/>
    <w:rsid w:val="001901D8"/>
    <w:rsid w:val="001A7B3D"/>
    <w:rsid w:val="001C264D"/>
    <w:rsid w:val="001E171C"/>
    <w:rsid w:val="001F7E65"/>
    <w:rsid w:val="0021573E"/>
    <w:rsid w:val="0022466D"/>
    <w:rsid w:val="00256749"/>
    <w:rsid w:val="0027002C"/>
    <w:rsid w:val="00284DB0"/>
    <w:rsid w:val="002956CD"/>
    <w:rsid w:val="002A3ACC"/>
    <w:rsid w:val="002B03A7"/>
    <w:rsid w:val="002B2EA4"/>
    <w:rsid w:val="002D331F"/>
    <w:rsid w:val="002E1FD6"/>
    <w:rsid w:val="002E5007"/>
    <w:rsid w:val="003027D1"/>
    <w:rsid w:val="00313A29"/>
    <w:rsid w:val="0032248E"/>
    <w:rsid w:val="00325304"/>
    <w:rsid w:val="00362E3F"/>
    <w:rsid w:val="00367C23"/>
    <w:rsid w:val="003A533A"/>
    <w:rsid w:val="003A5F68"/>
    <w:rsid w:val="003C025C"/>
    <w:rsid w:val="003C0344"/>
    <w:rsid w:val="0040617F"/>
    <w:rsid w:val="00454962"/>
    <w:rsid w:val="00462A62"/>
    <w:rsid w:val="00474FBE"/>
    <w:rsid w:val="00475F97"/>
    <w:rsid w:val="00477DEE"/>
    <w:rsid w:val="0049160F"/>
    <w:rsid w:val="004A3265"/>
    <w:rsid w:val="004A48FF"/>
    <w:rsid w:val="004A7F8F"/>
    <w:rsid w:val="004B4807"/>
    <w:rsid w:val="004C560D"/>
    <w:rsid w:val="004F6847"/>
    <w:rsid w:val="00500326"/>
    <w:rsid w:val="0052272D"/>
    <w:rsid w:val="00580954"/>
    <w:rsid w:val="005846AC"/>
    <w:rsid w:val="00584B6F"/>
    <w:rsid w:val="00593D12"/>
    <w:rsid w:val="005B3C53"/>
    <w:rsid w:val="00633E9E"/>
    <w:rsid w:val="00647938"/>
    <w:rsid w:val="00664C57"/>
    <w:rsid w:val="00687643"/>
    <w:rsid w:val="006C2B45"/>
    <w:rsid w:val="006C6939"/>
    <w:rsid w:val="006F6E29"/>
    <w:rsid w:val="0072097F"/>
    <w:rsid w:val="007262C1"/>
    <w:rsid w:val="0076364E"/>
    <w:rsid w:val="00791A7F"/>
    <w:rsid w:val="007E5DEE"/>
    <w:rsid w:val="007F0030"/>
    <w:rsid w:val="007F6741"/>
    <w:rsid w:val="007F6790"/>
    <w:rsid w:val="0080557A"/>
    <w:rsid w:val="00806FAE"/>
    <w:rsid w:val="00820206"/>
    <w:rsid w:val="008443EA"/>
    <w:rsid w:val="00846DEF"/>
    <w:rsid w:val="00866FED"/>
    <w:rsid w:val="00894308"/>
    <w:rsid w:val="008A1BA1"/>
    <w:rsid w:val="008C5916"/>
    <w:rsid w:val="008C7626"/>
    <w:rsid w:val="008D6A73"/>
    <w:rsid w:val="008E1241"/>
    <w:rsid w:val="008E467B"/>
    <w:rsid w:val="008F5C05"/>
    <w:rsid w:val="0093737F"/>
    <w:rsid w:val="00941E73"/>
    <w:rsid w:val="00943761"/>
    <w:rsid w:val="009504AE"/>
    <w:rsid w:val="00984B73"/>
    <w:rsid w:val="00986584"/>
    <w:rsid w:val="009972D6"/>
    <w:rsid w:val="009C1107"/>
    <w:rsid w:val="009C5F8D"/>
    <w:rsid w:val="009E05CA"/>
    <w:rsid w:val="00A35594"/>
    <w:rsid w:val="00A461B0"/>
    <w:rsid w:val="00A82894"/>
    <w:rsid w:val="00AA01A8"/>
    <w:rsid w:val="00AE5B81"/>
    <w:rsid w:val="00AE5DD7"/>
    <w:rsid w:val="00B03A39"/>
    <w:rsid w:val="00B2165A"/>
    <w:rsid w:val="00B43187"/>
    <w:rsid w:val="00BB2778"/>
    <w:rsid w:val="00BD2872"/>
    <w:rsid w:val="00BD4976"/>
    <w:rsid w:val="00BF2C1B"/>
    <w:rsid w:val="00C000C7"/>
    <w:rsid w:val="00C43A9E"/>
    <w:rsid w:val="00C5385F"/>
    <w:rsid w:val="00C65FF4"/>
    <w:rsid w:val="00C666F7"/>
    <w:rsid w:val="00C7349D"/>
    <w:rsid w:val="00C857A2"/>
    <w:rsid w:val="00C86CD9"/>
    <w:rsid w:val="00CA0664"/>
    <w:rsid w:val="00CB46A2"/>
    <w:rsid w:val="00CE4031"/>
    <w:rsid w:val="00CF2C46"/>
    <w:rsid w:val="00D8072E"/>
    <w:rsid w:val="00D94EE1"/>
    <w:rsid w:val="00DA442F"/>
    <w:rsid w:val="00DA7670"/>
    <w:rsid w:val="00DC5067"/>
    <w:rsid w:val="00DD7199"/>
    <w:rsid w:val="00DE000A"/>
    <w:rsid w:val="00DF44BC"/>
    <w:rsid w:val="00E12400"/>
    <w:rsid w:val="00EB1619"/>
    <w:rsid w:val="00EC007C"/>
    <w:rsid w:val="00EF7BDB"/>
    <w:rsid w:val="00F0659D"/>
    <w:rsid w:val="00F14103"/>
    <w:rsid w:val="00F23E2C"/>
    <w:rsid w:val="00F318A5"/>
    <w:rsid w:val="00F52794"/>
    <w:rsid w:val="00F66BCD"/>
    <w:rsid w:val="00F87134"/>
    <w:rsid w:val="00FA6665"/>
    <w:rsid w:val="00FC2968"/>
    <w:rsid w:val="00FD737B"/>
    <w:rsid w:val="00FE7C32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FC2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77</cp:revision>
  <dcterms:created xsi:type="dcterms:W3CDTF">2019-01-05T08:00:00Z</dcterms:created>
  <dcterms:modified xsi:type="dcterms:W3CDTF">2022-03-29T07:35:00Z</dcterms:modified>
</cp:coreProperties>
</file>